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74" w:rsidRPr="00332974" w:rsidRDefault="00332974" w:rsidP="00332974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33297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5731742" wp14:editId="0B503E35">
            <wp:extent cx="603885" cy="713105"/>
            <wp:effectExtent l="0" t="0" r="5715" b="0"/>
            <wp:docPr id="3" name="Рисунок 3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74" w:rsidRPr="00332974" w:rsidRDefault="00332974" w:rsidP="00332974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297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Сельское поселение Куть-Ях</w:t>
      </w:r>
    </w:p>
    <w:p w:rsidR="00332974" w:rsidRPr="00332974" w:rsidRDefault="00332974" w:rsidP="00332974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297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Нефтеюганский район</w:t>
      </w:r>
    </w:p>
    <w:p w:rsidR="00332974" w:rsidRPr="00332974" w:rsidRDefault="00332974" w:rsidP="00332974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297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Ханты-Мансийский автономный округ - Югра</w:t>
      </w:r>
    </w:p>
    <w:p w:rsidR="00332974" w:rsidRPr="00332974" w:rsidRDefault="00332974" w:rsidP="00332974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Cs w:val="20"/>
          <w:lang w:val="x-none" w:eastAsia="x-none"/>
        </w:rPr>
      </w:pPr>
    </w:p>
    <w:p w:rsidR="00332974" w:rsidRPr="00332974" w:rsidRDefault="00332974" w:rsidP="00332974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</w:pPr>
      <w:r w:rsidRPr="00332974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АДМИНИСТРАЦИЯ</w:t>
      </w:r>
    </w:p>
    <w:p w:rsidR="00332974" w:rsidRPr="00332974" w:rsidRDefault="00332974" w:rsidP="00332974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</w:pPr>
      <w:r w:rsidRPr="00332974"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  <w:t>СЕЛЬСКОГО ПОСЕЛЕНИЯ КУТЬ-ЯХ</w:t>
      </w:r>
    </w:p>
    <w:p w:rsidR="00332974" w:rsidRPr="00332974" w:rsidRDefault="00332974" w:rsidP="00332974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0"/>
          <w:lang w:eastAsia="x-none"/>
        </w:rPr>
      </w:pPr>
    </w:p>
    <w:p w:rsidR="00332974" w:rsidRPr="00332974" w:rsidRDefault="00332974" w:rsidP="00332974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  <w:r w:rsidRPr="0033297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ПОСТАНОВЛЕНИ</w:t>
      </w:r>
      <w:r w:rsidRPr="00332974"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  <w:t>Е</w:t>
      </w:r>
    </w:p>
    <w:p w:rsidR="00332974" w:rsidRPr="00332974" w:rsidRDefault="00332974" w:rsidP="00332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332974" w:rsidRPr="00332974" w:rsidTr="00332974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2974" w:rsidRPr="00332974" w:rsidRDefault="005A305C" w:rsidP="00A66ED9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6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32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A66E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32974" w:rsidRPr="00332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5753" w:type="dxa"/>
            <w:vAlign w:val="bottom"/>
            <w:hideMark/>
          </w:tcPr>
          <w:p w:rsidR="00332974" w:rsidRPr="00332974" w:rsidRDefault="00332974" w:rsidP="00332974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9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32974" w:rsidRPr="00332974" w:rsidRDefault="00284D09" w:rsidP="00332974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45</w:t>
            </w:r>
          </w:p>
        </w:tc>
      </w:tr>
      <w:tr w:rsidR="00332974" w:rsidRPr="00332974" w:rsidTr="00332974">
        <w:trPr>
          <w:cantSplit/>
          <w:trHeight w:val="425"/>
        </w:trPr>
        <w:tc>
          <w:tcPr>
            <w:tcW w:w="2520" w:type="dxa"/>
          </w:tcPr>
          <w:p w:rsidR="00332974" w:rsidRPr="00332974" w:rsidRDefault="00332974" w:rsidP="00332974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53" w:type="dxa"/>
          </w:tcPr>
          <w:p w:rsidR="00332974" w:rsidRPr="00332974" w:rsidRDefault="00332974" w:rsidP="00332974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974" w:rsidRPr="00332974" w:rsidRDefault="00332974" w:rsidP="00332974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64DF3" w:rsidRDefault="00332974" w:rsidP="0033297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x-none"/>
        </w:rPr>
      </w:pPr>
      <w:r w:rsidRPr="00332974">
        <w:rPr>
          <w:rFonts w:ascii="Times New Roman" w:eastAsia="Times New Roman" w:hAnsi="Times New Roman" w:cs="Times New Roman"/>
          <w:szCs w:val="20"/>
          <w:lang w:val="x-none" w:eastAsia="x-none"/>
        </w:rPr>
        <w:t>п. Куть-Ях</w:t>
      </w:r>
    </w:p>
    <w:p w:rsidR="00332974" w:rsidRDefault="00332974" w:rsidP="0033297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x-none"/>
        </w:rPr>
      </w:pPr>
    </w:p>
    <w:p w:rsidR="00332974" w:rsidRPr="00332974" w:rsidRDefault="00332974" w:rsidP="0033297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x-none"/>
        </w:rPr>
      </w:pPr>
    </w:p>
    <w:p w:rsidR="00B62828" w:rsidRPr="00332974" w:rsidRDefault="00964DF3" w:rsidP="009A323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Куть-Ях от </w:t>
      </w:r>
      <w:r w:rsidR="00B62828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B62828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62828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62828" w:rsidRPr="00332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закреплении за главным администратором доходов </w:t>
      </w:r>
      <w:r w:rsidR="00B62828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функций администратора доходов</w:t>
      </w:r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235" w:rsidRPr="009A3235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9A3235" w:rsidRPr="009A3235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ред.</w:t>
      </w:r>
      <w:r w:rsidR="009A3235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="00284D09" w:rsidRPr="009A3235">
        <w:rPr>
          <w:rFonts w:ascii="Times New Roman" w:hAnsi="Times New Roman" w:cs="Times New Roman"/>
          <w:color w:val="000000"/>
          <w:kern w:val="36"/>
          <w:sz w:val="24"/>
          <w:szCs w:val="24"/>
        </w:rPr>
        <w:t>от 19.03.2024</w:t>
      </w:r>
      <w:r w:rsidR="00284D09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="009A3235">
        <w:rPr>
          <w:rFonts w:ascii="Times New Roman" w:hAnsi="Times New Roman" w:cs="Times New Roman"/>
          <w:color w:val="000000"/>
          <w:kern w:val="36"/>
          <w:sz w:val="24"/>
          <w:szCs w:val="24"/>
        </w:rPr>
        <w:t>№26</w:t>
      </w:r>
      <w:r w:rsidR="009A3235" w:rsidRPr="009A3235">
        <w:rPr>
          <w:rFonts w:ascii="Times New Roman" w:hAnsi="Times New Roman" w:cs="Times New Roman"/>
          <w:color w:val="000000"/>
          <w:kern w:val="36"/>
          <w:sz w:val="24"/>
          <w:szCs w:val="24"/>
        </w:rPr>
        <w:t>)</w:t>
      </w:r>
    </w:p>
    <w:p w:rsidR="00332974" w:rsidRPr="00332974" w:rsidRDefault="00332974" w:rsidP="0033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974" w:rsidRPr="00332974" w:rsidRDefault="00332974" w:rsidP="00332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CC6" w:rsidRPr="00332974" w:rsidRDefault="00EA3CC6" w:rsidP="00332974">
      <w:pPr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</w:t>
      </w:r>
      <w:proofErr w:type="gramEnd"/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бюджета территориального фонда обязательного медицинского страхования, местного бюджета,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 </w:t>
      </w:r>
      <w:proofErr w:type="gramStart"/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</w:t>
      </w:r>
      <w:r w:rsidRPr="00332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A3CC6" w:rsidRPr="00332974" w:rsidRDefault="00EA3CC6" w:rsidP="003329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974" w:rsidRPr="00332974" w:rsidRDefault="00964DF3" w:rsidP="00332974">
      <w:pPr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 изменения в постановление администрации сельского поселения Куть-Ях от 15.12.2023 № 190 «</w:t>
      </w:r>
      <w:r w:rsidR="00332974" w:rsidRPr="00332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закреплении за главным администратором доходов </w:t>
      </w:r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функций администратора доходов»</w:t>
      </w:r>
      <w:r w:rsidR="009A3235" w:rsidRPr="009A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</w:t>
      </w:r>
      <w:r w:rsidR="009A3235" w:rsidRPr="009A3235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ред.</w:t>
      </w:r>
      <w:r w:rsidR="009A3235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№26</w:t>
      </w:r>
      <w:r w:rsidR="009A3235" w:rsidRPr="009A3235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от 19.03.2024)</w:t>
      </w:r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</w:t>
      </w:r>
      <w:proofErr w:type="gramStart"/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Постановление) изложив приложение к Постановлению в новой редакции согласно приложению к настоящему постановлению.</w:t>
      </w:r>
    </w:p>
    <w:p w:rsidR="00964DF3" w:rsidRPr="00332974" w:rsidRDefault="00964DF3" w:rsidP="0033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его подписания и подлежит </w:t>
      </w:r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официальном сайте органов местного самоуправления сельского поселения Куть </w:t>
      </w:r>
      <w:proofErr w:type="gramStart"/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-Я</w:t>
      </w:r>
      <w:proofErr w:type="gramEnd"/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DF3" w:rsidRPr="00332974" w:rsidRDefault="00964DF3" w:rsidP="0033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заведующего сектором финансов – главного бухгалтера Исраилову</w:t>
      </w:r>
      <w:r w:rsidR="00332974" w:rsidRP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332974" w:rsidRDefault="00332974" w:rsidP="0033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E33" w:rsidRDefault="00820E33" w:rsidP="0033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D09" w:rsidRDefault="00A66ED9" w:rsidP="00A6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исполняющий </w:t>
      </w:r>
    </w:p>
    <w:p w:rsidR="00A66ED9" w:rsidRPr="00A66ED9" w:rsidRDefault="00A66ED9" w:rsidP="00A6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главы поселения </w:t>
      </w:r>
      <w:r w:rsidRPr="00A66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284D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4D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4D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4D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4D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З.Х. Бунина     </w:t>
      </w:r>
    </w:p>
    <w:p w:rsidR="00332974" w:rsidRDefault="00332974" w:rsidP="0033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549" w:rsidRPr="00A02549" w:rsidRDefault="00A02549" w:rsidP="00A02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5"/>
        <w:gridCol w:w="4846"/>
      </w:tblGrid>
      <w:tr w:rsidR="00A02549" w:rsidRPr="00A02549" w:rsidTr="00332974">
        <w:tc>
          <w:tcPr>
            <w:tcW w:w="4725" w:type="dxa"/>
            <w:shd w:val="clear" w:color="auto" w:fill="auto"/>
          </w:tcPr>
          <w:p w:rsidR="00A02549" w:rsidRPr="00A02549" w:rsidRDefault="00A02549" w:rsidP="00A02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02549" w:rsidRPr="00A02549" w:rsidRDefault="00A02549" w:rsidP="00A02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02549" w:rsidRPr="00A02549" w:rsidRDefault="00A02549" w:rsidP="00A02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02549" w:rsidRDefault="00A02549" w:rsidP="00A02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32974" w:rsidRPr="00A02549" w:rsidRDefault="00332974" w:rsidP="00A02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46" w:type="dxa"/>
            <w:shd w:val="clear" w:color="auto" w:fill="auto"/>
          </w:tcPr>
          <w:p w:rsidR="00E37BA9" w:rsidRDefault="00E37BA9" w:rsidP="00A02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BA9" w:rsidRDefault="00E37BA9" w:rsidP="00A02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ED9" w:rsidRDefault="00A66ED9" w:rsidP="00A02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549" w:rsidRPr="00A02549" w:rsidRDefault="00A02549" w:rsidP="00A02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A02549" w:rsidRPr="00A02549" w:rsidRDefault="00A02549" w:rsidP="00A02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A02549" w:rsidRPr="00A02549" w:rsidRDefault="00A02549" w:rsidP="00A02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Куть-Ях</w:t>
            </w:r>
          </w:p>
          <w:p w:rsidR="00A02549" w:rsidRPr="00A02549" w:rsidRDefault="00A02549" w:rsidP="00A66E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6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  <w:r w:rsidR="0033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820E33" w:rsidRDefault="00820E33" w:rsidP="00A02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549" w:rsidRPr="00A02549" w:rsidRDefault="00A02549" w:rsidP="00A02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A0254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</w:t>
      </w:r>
    </w:p>
    <w:p w:rsidR="00A02549" w:rsidRPr="00A02549" w:rsidRDefault="00A02549" w:rsidP="00A02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администраторов доходов бюджета </w:t>
      </w:r>
    </w:p>
    <w:p w:rsidR="00A02549" w:rsidRPr="00A02549" w:rsidRDefault="00A02549" w:rsidP="00A02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сельское поселение Куть-Ях</w:t>
      </w:r>
    </w:p>
    <w:p w:rsidR="00A02549" w:rsidRPr="00A02549" w:rsidRDefault="00A02549" w:rsidP="00A02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2453"/>
        <w:gridCol w:w="5605"/>
      </w:tblGrid>
      <w:tr w:rsidR="00A02549" w:rsidRPr="00A02549" w:rsidTr="00332974">
        <w:trPr>
          <w:cantSplit/>
          <w:trHeight w:val="345"/>
        </w:trPr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главного администратора, наименование доходов</w:t>
            </w:r>
          </w:p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2549" w:rsidRPr="00A02549" w:rsidTr="00332974">
        <w:trPr>
          <w:cantSplit/>
          <w:trHeight w:val="119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администратора доходов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доходов бюджета муниципального образования</w:t>
            </w:r>
          </w:p>
        </w:tc>
        <w:tc>
          <w:tcPr>
            <w:tcW w:w="5605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02549" w:rsidRPr="00A02549" w:rsidTr="00332974">
        <w:trPr>
          <w:cantSplit/>
          <w:trHeight w:val="225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2549" w:rsidRPr="00A02549" w:rsidTr="00332974">
        <w:trPr>
          <w:cantSplit/>
          <w:trHeight w:val="225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учреждение</w:t>
            </w:r>
          </w:p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«Администрация сельского поселения Куть-Ях»</w:t>
            </w:r>
          </w:p>
          <w:p w:rsidR="00A02549" w:rsidRPr="00A02549" w:rsidRDefault="00A02549" w:rsidP="00A0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 8619012782 КПП  861901001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66ED9" w:rsidP="00A66E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отмененному);</w:t>
            </w:r>
            <w:proofErr w:type="gramEnd"/>
          </w:p>
        </w:tc>
      </w:tr>
      <w:tr w:rsidR="00A02549" w:rsidRPr="00A02549" w:rsidTr="00332974">
        <w:trPr>
          <w:cantSplit/>
          <w:trHeight w:val="7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1 16 11064 01 0000 140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2 02 20041 10 0000 150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02549" w:rsidRPr="00A02549" w:rsidTr="00332974">
        <w:trPr>
          <w:cantSplit/>
          <w:trHeight w:val="51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A02549" w:rsidRPr="00A02549" w:rsidTr="00A02549">
        <w:trPr>
          <w:cantSplit/>
          <w:trHeight w:val="96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650</w:t>
            </w:r>
          </w:p>
        </w:tc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0254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2 02 25576 10 0000 150</w:t>
            </w:r>
          </w:p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0254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Субсидии бюджетам сельских поселений на обеспечение комплексно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го развития сельских территорий</w:t>
            </w:r>
          </w:p>
        </w:tc>
      </w:tr>
      <w:tr w:rsidR="00A02549" w:rsidRPr="00A02549" w:rsidTr="00332974">
        <w:trPr>
          <w:cantSplit/>
          <w:trHeight w:val="4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A02549" w:rsidRPr="00A02549" w:rsidTr="00332974">
        <w:trPr>
          <w:cantSplit/>
          <w:trHeight w:val="4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02549" w:rsidRPr="00A02549" w:rsidTr="00332974">
        <w:trPr>
          <w:cantSplit/>
          <w:trHeight w:val="4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02549" w:rsidRPr="00A02549" w:rsidTr="00332974">
        <w:trPr>
          <w:cantSplit/>
          <w:trHeight w:val="4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A02549" w:rsidRPr="00A02549" w:rsidTr="00332974">
        <w:trPr>
          <w:cantSplit/>
          <w:trHeight w:val="37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A02549" w:rsidRPr="00A02549" w:rsidTr="00332974">
        <w:trPr>
          <w:cantSplit/>
          <w:trHeight w:val="41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02549" w:rsidRPr="00A02549" w:rsidTr="00332974">
        <w:trPr>
          <w:cantSplit/>
          <w:trHeight w:val="41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2 02 90024 10 0000 150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A02549" w:rsidRPr="00A02549" w:rsidTr="00332974">
        <w:trPr>
          <w:cantSplit/>
          <w:trHeight w:val="3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A02549" w:rsidRPr="00A02549" w:rsidTr="00332974">
        <w:trPr>
          <w:cantSplit/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A02549" w:rsidRPr="00A02549" w:rsidTr="00332974">
        <w:trPr>
          <w:cantSplit/>
          <w:trHeight w:val="34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02549" w:rsidRPr="00A02549" w:rsidTr="00332974">
        <w:trPr>
          <w:cantSplit/>
          <w:trHeight w:val="4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02549" w:rsidRPr="00A02549" w:rsidTr="00332974">
        <w:trPr>
          <w:cantSplit/>
          <w:trHeight w:val="4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02549" w:rsidRPr="00A02549" w:rsidTr="00332974">
        <w:trPr>
          <w:cantSplit/>
          <w:trHeight w:val="4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49" w:rsidRPr="00A02549" w:rsidRDefault="00A02549" w:rsidP="00A02549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02549" w:rsidRDefault="00A02549" w:rsidP="00A02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84D09" w:rsidRDefault="00284D09" w:rsidP="00A02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84D09" w:rsidRDefault="00284D09" w:rsidP="00A02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84D09" w:rsidRDefault="00284D09" w:rsidP="00A02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84D09" w:rsidRDefault="00284D09" w:rsidP="00A02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84D09" w:rsidRPr="00A02549" w:rsidRDefault="00284D09" w:rsidP="00A02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0" w:name="_GoBack"/>
      <w:bookmarkEnd w:id="0"/>
    </w:p>
    <w:p w:rsidR="00A02549" w:rsidRPr="00A02549" w:rsidRDefault="00A02549" w:rsidP="00A02549">
      <w:pPr>
        <w:framePr w:hSpace="180" w:wrap="around" w:vAnchor="text" w:hAnchor="text" w:xAlign="right" w:y="1"/>
        <w:spacing w:after="0" w:line="240" w:lineRule="auto"/>
        <w:ind w:left="600"/>
        <w:suppressOverlap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Перечень главных администраторов доходов бюджета </w:t>
      </w:r>
      <w:r w:rsidRPr="00A02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</w:t>
      </w:r>
      <w:r w:rsidRPr="00A02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Куть Ях,</w:t>
      </w:r>
      <w:r w:rsidRPr="00A025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администрирование которых осуществляют органы исполнительной власти Российской Федерации</w:t>
      </w:r>
      <w:r w:rsidRPr="00A0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2549" w:rsidRPr="00A02549" w:rsidRDefault="00A02549" w:rsidP="00A02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A02549" w:rsidRPr="00A02549" w:rsidRDefault="00A02549" w:rsidP="00A02549">
      <w:pPr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pPr w:leftFromText="180" w:rightFromText="180" w:vertAnchor="text" w:tblpXSpec="right" w:tblpY="1"/>
        <w:tblOverlap w:val="never"/>
        <w:tblW w:w="9436" w:type="dxa"/>
        <w:tblInd w:w="6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6"/>
        <w:gridCol w:w="2625"/>
        <w:gridCol w:w="5625"/>
      </w:tblGrid>
      <w:tr w:rsidR="00A02549" w:rsidRPr="00A02549" w:rsidTr="00332974">
        <w:trPr>
          <w:trHeight w:val="228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A02549" w:rsidRPr="00A02549" w:rsidRDefault="00A02549" w:rsidP="00A02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  <w:r w:rsidRPr="00A0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главного</w:t>
            </w: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администратора доходов бюджета муниципального образования</w:t>
            </w:r>
          </w:p>
        </w:tc>
      </w:tr>
      <w:tr w:rsidR="00A02549" w:rsidRPr="00A02549" w:rsidTr="00332974">
        <w:trPr>
          <w:trHeight w:val="22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</w:t>
            </w: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админис-тратора</w:t>
            </w:r>
            <w:proofErr w:type="spellEnd"/>
            <w:proofErr w:type="gramEnd"/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доходов бюджета муниципального образования</w:t>
            </w:r>
          </w:p>
        </w:tc>
        <w:tc>
          <w:tcPr>
            <w:tcW w:w="5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9" w:rsidRPr="00A02549" w:rsidRDefault="00A02549" w:rsidP="00A0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2549" w:rsidRPr="00A02549" w:rsidTr="00332974">
        <w:trPr>
          <w:trHeight w:val="228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9" w:rsidRPr="00A02549" w:rsidRDefault="00A02549" w:rsidP="00A0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02549" w:rsidRPr="00A02549" w:rsidTr="00332974">
        <w:trPr>
          <w:trHeight w:val="787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A02549" w:rsidRPr="00A02549" w:rsidTr="00332974">
        <w:trPr>
          <w:trHeight w:val="78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9" w:rsidRPr="00A02549" w:rsidRDefault="00A02549" w:rsidP="00A0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02549" w:rsidRPr="00A02549" w:rsidTr="00332974">
        <w:trPr>
          <w:trHeight w:val="78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9" w:rsidRPr="00A02549" w:rsidRDefault="00A02549" w:rsidP="00A0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02549" w:rsidRPr="00A02549" w:rsidTr="00332974">
        <w:trPr>
          <w:trHeight w:val="78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9" w:rsidRPr="00A02549" w:rsidRDefault="00A02549" w:rsidP="00A0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02549" w:rsidRPr="00A02549" w:rsidTr="00332974">
        <w:trPr>
          <w:trHeight w:val="78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9" w:rsidRPr="00A02549" w:rsidRDefault="00A02549" w:rsidP="00A02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02549" w:rsidRPr="00A02549" w:rsidTr="00332974">
        <w:trPr>
          <w:trHeight w:val="22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лиц* </w:t>
            </w:r>
          </w:p>
        </w:tc>
      </w:tr>
      <w:tr w:rsidR="00A02549" w:rsidRPr="00A02549" w:rsidTr="00332974">
        <w:trPr>
          <w:trHeight w:val="22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02549" w:rsidRPr="00A02549" w:rsidTr="00332974">
        <w:trPr>
          <w:trHeight w:val="22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</w:tr>
      <w:tr w:rsidR="00A02549" w:rsidRPr="00A02549" w:rsidTr="00332974">
        <w:trPr>
          <w:trHeight w:val="22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1 06 04012 02 0000 110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</w:tr>
      <w:tr w:rsidR="00A02549" w:rsidRPr="00A02549" w:rsidTr="00332974">
        <w:trPr>
          <w:cantSplit/>
          <w:trHeight w:val="22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02549" w:rsidRPr="00A02549" w:rsidTr="00332974">
        <w:trPr>
          <w:cantSplit/>
          <w:trHeight w:val="22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49" w:rsidRPr="00A02549" w:rsidRDefault="00A02549" w:rsidP="00A0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A02549" w:rsidRPr="00A02549" w:rsidRDefault="00A02549" w:rsidP="00A02549">
      <w:pPr>
        <w:framePr w:hSpace="180" w:wrap="around" w:vAnchor="text" w:hAnchor="page" w:x="1591" w:y="6455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2549" w:rsidRPr="00A02549" w:rsidRDefault="00A02549" w:rsidP="00A02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549" w:rsidRPr="00A02549" w:rsidRDefault="00A02549" w:rsidP="00A02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49">
        <w:rPr>
          <w:rFonts w:ascii="Times New Roman" w:eastAsia="Times New Roman" w:hAnsi="Times New Roman" w:cs="Times New Roman"/>
          <w:sz w:val="24"/>
          <w:szCs w:val="24"/>
          <w:lang w:eastAsia="ru-RU"/>
        </w:rPr>
        <w:t>*В части доходов, зачисляемых в бюджет муниципального образования сельского поселения Куть-Ях.</w:t>
      </w:r>
      <w:r w:rsidR="003329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2549" w:rsidRPr="00A02549" w:rsidRDefault="00A02549" w:rsidP="00A02549">
      <w:pPr>
        <w:tabs>
          <w:tab w:val="left" w:pos="13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4AE" w:rsidRDefault="00C004AE"/>
    <w:sectPr w:rsidR="00C004AE" w:rsidSect="00E37BA9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F3"/>
    <w:rsid w:val="00284D09"/>
    <w:rsid w:val="00332974"/>
    <w:rsid w:val="005A305C"/>
    <w:rsid w:val="00820E33"/>
    <w:rsid w:val="00964DF3"/>
    <w:rsid w:val="009A3235"/>
    <w:rsid w:val="00A02549"/>
    <w:rsid w:val="00A66ED9"/>
    <w:rsid w:val="00B540BD"/>
    <w:rsid w:val="00B62828"/>
    <w:rsid w:val="00B6729C"/>
    <w:rsid w:val="00BF554F"/>
    <w:rsid w:val="00C004AE"/>
    <w:rsid w:val="00CD5EC7"/>
    <w:rsid w:val="00E37BA9"/>
    <w:rsid w:val="00EA3CC6"/>
    <w:rsid w:val="00F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Луговых</dc:creator>
  <cp:lastModifiedBy>RePack by Diakov</cp:lastModifiedBy>
  <cp:revision>2</cp:revision>
  <cp:lastPrinted>2024-03-19T11:02:00Z</cp:lastPrinted>
  <dcterms:created xsi:type="dcterms:W3CDTF">2024-04-18T04:58:00Z</dcterms:created>
  <dcterms:modified xsi:type="dcterms:W3CDTF">2024-04-18T04:58:00Z</dcterms:modified>
</cp:coreProperties>
</file>