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F" w:rsidRPr="002F157F" w:rsidRDefault="005931DF" w:rsidP="00723AAF">
      <w:pPr>
        <w:jc w:val="center"/>
      </w:pPr>
      <w:r w:rsidRPr="002F157F">
        <w:t>Муниципальное образование Нефтеюганский район</w:t>
      </w:r>
    </w:p>
    <w:p w:rsidR="005931DF" w:rsidRPr="002F157F" w:rsidRDefault="005931DF" w:rsidP="00723AAF">
      <w:pPr>
        <w:jc w:val="center"/>
      </w:pPr>
      <w:r w:rsidRPr="002F157F">
        <w:t>(Ханты-Мансийский автономный округ-Югра)</w:t>
      </w:r>
    </w:p>
    <w:p w:rsidR="005931DF" w:rsidRPr="002F157F" w:rsidRDefault="005931DF" w:rsidP="00723AAF">
      <w:pPr>
        <w:jc w:val="center"/>
        <w:rPr>
          <w:b/>
        </w:rPr>
      </w:pPr>
    </w:p>
    <w:p w:rsidR="005931DF" w:rsidRPr="002F157F" w:rsidRDefault="005931DF" w:rsidP="00723AAF">
      <w:pPr>
        <w:pBdr>
          <w:bottom w:val="single" w:sz="12" w:space="1" w:color="auto"/>
        </w:pBdr>
        <w:jc w:val="center"/>
        <w:rPr>
          <w:b/>
        </w:rPr>
      </w:pPr>
      <w:r w:rsidRPr="002F157F">
        <w:rPr>
          <w:b/>
        </w:rPr>
        <w:t xml:space="preserve">Совет молодежи </w:t>
      </w:r>
      <w:r w:rsidR="00BC4881" w:rsidRPr="002F157F">
        <w:rPr>
          <w:b/>
        </w:rPr>
        <w:t xml:space="preserve">с.п. </w:t>
      </w:r>
      <w:r w:rsidR="00441BDA" w:rsidRPr="002F157F">
        <w:rPr>
          <w:b/>
        </w:rPr>
        <w:t>Куть-Ях</w:t>
      </w:r>
    </w:p>
    <w:p w:rsidR="005931DF" w:rsidRPr="002F157F" w:rsidRDefault="005931DF" w:rsidP="00723AAF">
      <w:pPr>
        <w:jc w:val="center"/>
      </w:pPr>
    </w:p>
    <w:p w:rsidR="005931DF" w:rsidRPr="002F157F" w:rsidRDefault="005931DF" w:rsidP="00723AAF">
      <w:pPr>
        <w:jc w:val="center"/>
        <w:rPr>
          <w:b/>
        </w:rPr>
      </w:pPr>
      <w:r w:rsidRPr="002F157F">
        <w:rPr>
          <w:b/>
        </w:rPr>
        <w:t>ПРОТОКОЛ ЗАСЕДАНИЯ</w:t>
      </w:r>
    </w:p>
    <w:p w:rsidR="005931DF" w:rsidRPr="002F157F" w:rsidRDefault="005931DF" w:rsidP="00723AAF">
      <w:pPr>
        <w:jc w:val="center"/>
      </w:pPr>
    </w:p>
    <w:p w:rsidR="005931DF" w:rsidRPr="002F157F" w:rsidRDefault="00F07BB1" w:rsidP="00723AAF">
      <w:r>
        <w:t>20</w:t>
      </w:r>
      <w:r w:rsidR="005931DF" w:rsidRPr="002F157F">
        <w:t xml:space="preserve"> </w:t>
      </w:r>
      <w:r w:rsidR="003C157C">
        <w:t>декабря 2024</w:t>
      </w:r>
      <w:r w:rsidR="005931DF" w:rsidRPr="002F157F">
        <w:t xml:space="preserve"> года                                                                                                 </w:t>
      </w:r>
    </w:p>
    <w:p w:rsidR="005931DF" w:rsidRPr="002F157F" w:rsidRDefault="005931DF" w:rsidP="00723AAF">
      <w:pPr>
        <w:pStyle w:val="a4"/>
      </w:pPr>
      <w:r w:rsidRPr="002F157F">
        <w:t>Время: 1</w:t>
      </w:r>
      <w:r w:rsidR="003A6FE1">
        <w:t>7</w:t>
      </w:r>
      <w:r w:rsidR="00B50322">
        <w:t>:0</w:t>
      </w:r>
      <w:r w:rsidR="002F157F">
        <w:t>0</w:t>
      </w:r>
    </w:p>
    <w:p w:rsidR="005931DF" w:rsidRPr="002F157F" w:rsidRDefault="005931DF" w:rsidP="00723AAF">
      <w:pPr>
        <w:pStyle w:val="a4"/>
      </w:pPr>
      <w:r w:rsidRPr="002F157F">
        <w:t xml:space="preserve">Место проведения: </w:t>
      </w:r>
      <w:r w:rsidR="00441BDA" w:rsidRPr="002F157F">
        <w:t>Администрация</w:t>
      </w:r>
      <w:r w:rsidRPr="002F157F">
        <w:t xml:space="preserve"> </w:t>
      </w:r>
      <w:r w:rsidR="00BC4881" w:rsidRPr="002F157F">
        <w:t>с.п. К</w:t>
      </w:r>
      <w:r w:rsidR="00441BDA" w:rsidRPr="002F157F">
        <w:t>уть-Ях</w:t>
      </w:r>
    </w:p>
    <w:p w:rsidR="005931DF" w:rsidRPr="002F157F" w:rsidRDefault="005931DF" w:rsidP="00723AAF">
      <w:pPr>
        <w:jc w:val="both"/>
      </w:pPr>
    </w:p>
    <w:p w:rsidR="005931DF" w:rsidRPr="002F157F" w:rsidRDefault="005931DF" w:rsidP="00723AAF">
      <w:pPr>
        <w:pBdr>
          <w:bottom w:val="single" w:sz="12" w:space="1" w:color="auto"/>
        </w:pBdr>
        <w:rPr>
          <w:b/>
        </w:rPr>
      </w:pPr>
      <w:r w:rsidRPr="002F157F">
        <w:rPr>
          <w:b/>
        </w:rPr>
        <w:t xml:space="preserve">Председательствовал: </w:t>
      </w:r>
    </w:p>
    <w:p w:rsidR="005931DF" w:rsidRPr="002F157F" w:rsidRDefault="00AE34EC" w:rsidP="00723AAF">
      <w:pPr>
        <w:pBdr>
          <w:bottom w:val="single" w:sz="12" w:space="1" w:color="auto"/>
        </w:pBdr>
        <w:rPr>
          <w:b/>
        </w:rPr>
      </w:pPr>
      <w:r>
        <w:t>Леонова Ольга Викторовна</w:t>
      </w:r>
      <w:r w:rsidR="005931DF" w:rsidRPr="002F157F">
        <w:t xml:space="preserve"> – </w:t>
      </w:r>
      <w:r w:rsidR="003A6FE1">
        <w:t>методист МАУ НР «КМЦ» Перспектива</w:t>
      </w:r>
    </w:p>
    <w:p w:rsidR="005931DF" w:rsidRPr="002F157F" w:rsidRDefault="005931DF" w:rsidP="00723AAF">
      <w:pPr>
        <w:jc w:val="both"/>
        <w:rPr>
          <w:b/>
        </w:rPr>
      </w:pPr>
    </w:p>
    <w:p w:rsidR="005931DF" w:rsidRPr="002F157F" w:rsidRDefault="005931DF" w:rsidP="00723AAF">
      <w:pPr>
        <w:jc w:val="both"/>
        <w:rPr>
          <w:b/>
        </w:rPr>
      </w:pPr>
      <w:r w:rsidRPr="002F157F">
        <w:rPr>
          <w:b/>
        </w:rPr>
        <w:t>Присутствовали</w:t>
      </w:r>
      <w:r w:rsidRPr="002F157F">
        <w:t xml:space="preserve"> члены Совета молодежи </w:t>
      </w:r>
      <w:r w:rsidR="00BC4881" w:rsidRPr="002F157F">
        <w:t>с.п. К</w:t>
      </w:r>
      <w:r w:rsidR="00441BDA" w:rsidRPr="002F157F">
        <w:t>уть-Ях</w:t>
      </w:r>
      <w:r w:rsidRPr="002F157F">
        <w:rPr>
          <w:b/>
        </w:rPr>
        <w:t>:</w:t>
      </w:r>
    </w:p>
    <w:p w:rsidR="003A6FE1" w:rsidRDefault="003A6FE1" w:rsidP="003A6FE1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Бурак К.А.</w:t>
      </w:r>
    </w:p>
    <w:p w:rsidR="003A6FE1" w:rsidRDefault="003A6FE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Степашкина Е.А.</w:t>
      </w:r>
      <w:proofErr w:type="gramEnd"/>
    </w:p>
    <w:p w:rsidR="003A6FE1" w:rsidRDefault="003A6FE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Боденко</w:t>
      </w:r>
      <w:proofErr w:type="spellEnd"/>
      <w:r>
        <w:rPr>
          <w:u w:val="single"/>
        </w:rPr>
        <w:t xml:space="preserve"> О.Н.</w:t>
      </w:r>
    </w:p>
    <w:p w:rsidR="003A6FE1" w:rsidRDefault="003A6FE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Гайнулин</w:t>
      </w:r>
      <w:proofErr w:type="spellEnd"/>
      <w:r>
        <w:rPr>
          <w:u w:val="single"/>
        </w:rPr>
        <w:t xml:space="preserve"> Е.П.</w:t>
      </w:r>
    </w:p>
    <w:p w:rsidR="003A6FE1" w:rsidRDefault="003A6FE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Леонова О.В.</w:t>
      </w:r>
    </w:p>
    <w:p w:rsidR="003A6FE1" w:rsidRDefault="00F07BB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Чернянская</w:t>
      </w:r>
      <w:proofErr w:type="spellEnd"/>
      <w:r>
        <w:rPr>
          <w:u w:val="single"/>
        </w:rPr>
        <w:t xml:space="preserve"> А.А</w:t>
      </w:r>
    </w:p>
    <w:p w:rsidR="00F07BB1" w:rsidRDefault="00F07BB1" w:rsidP="003A6FE1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Любезных Е.Ю.</w:t>
      </w:r>
      <w:proofErr w:type="gramEnd"/>
    </w:p>
    <w:p w:rsidR="00B50322" w:rsidRPr="00B50322" w:rsidRDefault="00B50322" w:rsidP="00B50322">
      <w:pPr>
        <w:pStyle w:val="a3"/>
        <w:jc w:val="both"/>
      </w:pPr>
    </w:p>
    <w:p w:rsidR="005931DF" w:rsidRPr="002F157F" w:rsidRDefault="005931DF" w:rsidP="00723AAF">
      <w:pPr>
        <w:pStyle w:val="a4"/>
        <w:jc w:val="both"/>
      </w:pPr>
      <w:r w:rsidRPr="002F157F">
        <w:rPr>
          <w:b/>
        </w:rPr>
        <w:t>Отсутствовали:</w:t>
      </w:r>
    </w:p>
    <w:p w:rsidR="005931DF" w:rsidRPr="002F157F" w:rsidRDefault="003A6FE1" w:rsidP="00723AAF">
      <w:pPr>
        <w:numPr>
          <w:ilvl w:val="0"/>
          <w:numId w:val="37"/>
        </w:numPr>
        <w:jc w:val="both"/>
        <w:rPr>
          <w:u w:val="single"/>
        </w:rPr>
      </w:pPr>
      <w:proofErr w:type="spellStart"/>
      <w:r>
        <w:rPr>
          <w:u w:val="single"/>
        </w:rPr>
        <w:t>Гриченко</w:t>
      </w:r>
      <w:proofErr w:type="spellEnd"/>
      <w:r>
        <w:rPr>
          <w:u w:val="single"/>
        </w:rPr>
        <w:t xml:space="preserve"> К.В.</w:t>
      </w:r>
    </w:p>
    <w:p w:rsidR="005931DF" w:rsidRPr="002F157F" w:rsidRDefault="003A6FE1" w:rsidP="00723AA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Лебедева Н.С.</w:t>
      </w:r>
    </w:p>
    <w:p w:rsidR="008224A6" w:rsidRDefault="00F07BB1" w:rsidP="00B50322">
      <w:pPr>
        <w:pStyle w:val="a3"/>
        <w:numPr>
          <w:ilvl w:val="0"/>
          <w:numId w:val="37"/>
        </w:numPr>
        <w:jc w:val="both"/>
        <w:rPr>
          <w:u w:val="single"/>
        </w:rPr>
      </w:pPr>
      <w:r>
        <w:rPr>
          <w:rFonts w:eastAsia="Calibri"/>
          <w:lang w:eastAsia="en-US"/>
        </w:rPr>
        <w:t>Валиева Т.К.</w:t>
      </w:r>
    </w:p>
    <w:p w:rsidR="0003437D" w:rsidRDefault="00F07BB1" w:rsidP="0003437D">
      <w:pPr>
        <w:pStyle w:val="a3"/>
        <w:numPr>
          <w:ilvl w:val="0"/>
          <w:numId w:val="37"/>
        </w:numPr>
        <w:rPr>
          <w:u w:val="single"/>
        </w:rPr>
      </w:pPr>
      <w:r>
        <w:rPr>
          <w:u w:val="single"/>
        </w:rPr>
        <w:t>Кочеткова Е.Е.</w:t>
      </w:r>
    </w:p>
    <w:p w:rsidR="0003437D" w:rsidRPr="0003437D" w:rsidRDefault="0003437D" w:rsidP="0003437D">
      <w:pPr>
        <w:pStyle w:val="a3"/>
        <w:numPr>
          <w:ilvl w:val="0"/>
          <w:numId w:val="37"/>
        </w:numPr>
        <w:rPr>
          <w:u w:val="single"/>
        </w:rPr>
      </w:pPr>
      <w:r>
        <w:rPr>
          <w:u w:val="single"/>
        </w:rPr>
        <w:t>Созонова Д.А.</w:t>
      </w:r>
    </w:p>
    <w:p w:rsidR="003A6FE1" w:rsidRPr="009A24D4" w:rsidRDefault="003A6FE1" w:rsidP="0003437D">
      <w:pPr>
        <w:pStyle w:val="a3"/>
        <w:jc w:val="both"/>
        <w:rPr>
          <w:u w:val="single"/>
        </w:rPr>
      </w:pPr>
    </w:p>
    <w:p w:rsidR="008224A6" w:rsidRPr="002F157F" w:rsidRDefault="008224A6" w:rsidP="00723AAF">
      <w:pPr>
        <w:jc w:val="both"/>
        <w:rPr>
          <w:b/>
        </w:rPr>
      </w:pPr>
      <w:proofErr w:type="gramStart"/>
      <w:r w:rsidRPr="002F157F">
        <w:rPr>
          <w:b/>
        </w:rPr>
        <w:t>Приглашенные:</w:t>
      </w:r>
      <w:proofErr w:type="gramEnd"/>
    </w:p>
    <w:p w:rsidR="008224A6" w:rsidRPr="002F157F" w:rsidRDefault="003A59B5" w:rsidP="00723AAF">
      <w:pPr>
        <w:numPr>
          <w:ilvl w:val="0"/>
          <w:numId w:val="41"/>
        </w:numPr>
        <w:jc w:val="both"/>
        <w:rPr>
          <w:u w:val="single"/>
        </w:rPr>
      </w:pPr>
      <w:r>
        <w:rPr>
          <w:u w:val="single"/>
        </w:rPr>
        <w:t>Бунина З.Х</w:t>
      </w:r>
      <w:r w:rsidR="00B50322">
        <w:rPr>
          <w:u w:val="single"/>
        </w:rPr>
        <w:t>.</w:t>
      </w:r>
      <w:r>
        <w:rPr>
          <w:u w:val="single"/>
        </w:rPr>
        <w:t xml:space="preserve"> – заместитель главы</w:t>
      </w:r>
      <w:r w:rsidR="00441BDA" w:rsidRPr="002F157F">
        <w:rPr>
          <w:u w:val="single"/>
        </w:rPr>
        <w:t xml:space="preserve"> администрации </w:t>
      </w:r>
      <w:proofErr w:type="spellStart"/>
      <w:r w:rsidR="00441BDA" w:rsidRPr="002F157F">
        <w:rPr>
          <w:u w:val="single"/>
        </w:rPr>
        <w:t>с.п</w:t>
      </w:r>
      <w:proofErr w:type="gramStart"/>
      <w:r w:rsidR="00441BDA" w:rsidRPr="002F157F">
        <w:rPr>
          <w:u w:val="single"/>
        </w:rPr>
        <w:t>.К</w:t>
      </w:r>
      <w:proofErr w:type="gramEnd"/>
      <w:r w:rsidR="00441BDA" w:rsidRPr="002F157F">
        <w:rPr>
          <w:u w:val="single"/>
        </w:rPr>
        <w:t>уть-Ях</w:t>
      </w:r>
      <w:proofErr w:type="spellEnd"/>
    </w:p>
    <w:p w:rsidR="00D732E9" w:rsidRPr="002F157F" w:rsidRDefault="00D732E9" w:rsidP="00723AAF">
      <w:pPr>
        <w:ind w:left="426"/>
        <w:jc w:val="both"/>
      </w:pPr>
    </w:p>
    <w:p w:rsidR="005931DF" w:rsidRPr="002F157F" w:rsidRDefault="005931DF" w:rsidP="00723AAF">
      <w:pPr>
        <w:jc w:val="both"/>
        <w:rPr>
          <w:b/>
        </w:rPr>
      </w:pPr>
    </w:p>
    <w:p w:rsidR="00C63DA5" w:rsidRPr="002F157F" w:rsidRDefault="00BC4881" w:rsidP="00723AAF">
      <w:pPr>
        <w:jc w:val="both"/>
      </w:pPr>
      <w:r w:rsidRPr="002F157F">
        <w:br w:type="page"/>
      </w:r>
      <w:r w:rsidR="00C63DA5" w:rsidRPr="002F157F">
        <w:lastRenderedPageBreak/>
        <w:t xml:space="preserve">     </w:t>
      </w:r>
    </w:p>
    <w:p w:rsidR="005931DF" w:rsidRPr="002F157F" w:rsidRDefault="001B0ECB" w:rsidP="00723AAF">
      <w:pPr>
        <w:jc w:val="both"/>
      </w:pPr>
      <w:r>
        <w:t xml:space="preserve">       Методист МАУ НР «КМЦ» Перспектива» </w:t>
      </w:r>
      <w:r w:rsidR="003A59B5">
        <w:t>Леонова Ольга Викторовна</w:t>
      </w:r>
      <w:r w:rsidR="00441BDA" w:rsidRPr="002F157F">
        <w:t xml:space="preserve"> </w:t>
      </w:r>
      <w:r w:rsidR="005931DF" w:rsidRPr="002F157F">
        <w:t xml:space="preserve"> предложил</w:t>
      </w:r>
      <w:r w:rsidR="003A59B5">
        <w:t>а</w:t>
      </w:r>
      <w:r w:rsidR="005931DF" w:rsidRPr="002F157F">
        <w:t xml:space="preserve"> утвердить проект повестки дня, которая была принята единогласно.</w:t>
      </w:r>
    </w:p>
    <w:p w:rsidR="005931DF" w:rsidRPr="002F157F" w:rsidRDefault="005931DF" w:rsidP="00723AAF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Голосовали</w:t>
      </w:r>
      <w:r w:rsidRPr="002F157F">
        <w:rPr>
          <w:shd w:val="clear" w:color="auto" w:fill="FDFDFD"/>
        </w:rPr>
        <w:t xml:space="preserve">: «ЗА» </w:t>
      </w:r>
      <w:r w:rsidR="00F07BB1">
        <w:rPr>
          <w:shd w:val="clear" w:color="auto" w:fill="FDFDFD"/>
        </w:rPr>
        <w:t>7</w:t>
      </w:r>
      <w:r w:rsidRPr="002F157F">
        <w:rPr>
          <w:shd w:val="clear" w:color="auto" w:fill="FDFDFD"/>
        </w:rPr>
        <w:t xml:space="preserve">, «ПРОТИВ»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 xml:space="preserve"> , «ВОЗДЕРЖАЛИСЬ»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>.</w:t>
      </w:r>
    </w:p>
    <w:p w:rsidR="00075BAA" w:rsidRPr="0053017D" w:rsidRDefault="005931DF" w:rsidP="0053017D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Принято</w:t>
      </w:r>
      <w:r w:rsidRPr="002F157F">
        <w:rPr>
          <w:shd w:val="clear" w:color="auto" w:fill="FDFDFD"/>
        </w:rPr>
        <w:t xml:space="preserve">: </w:t>
      </w:r>
      <w:r w:rsidRPr="002F157F">
        <w:rPr>
          <w:u w:val="single"/>
          <w:shd w:val="clear" w:color="auto" w:fill="FDFDFD"/>
        </w:rPr>
        <w:t>единогласно</w:t>
      </w:r>
      <w:r w:rsidRPr="002F157F">
        <w:rPr>
          <w:shd w:val="clear" w:color="auto" w:fill="FDFDFD"/>
        </w:rPr>
        <w:t>.</w:t>
      </w:r>
    </w:p>
    <w:p w:rsidR="00075BAA" w:rsidRDefault="00075BAA" w:rsidP="00723AAF">
      <w:pPr>
        <w:ind w:left="284"/>
        <w:jc w:val="both"/>
        <w:rPr>
          <w:b/>
          <w:sz w:val="26"/>
          <w:szCs w:val="26"/>
        </w:rPr>
      </w:pPr>
    </w:p>
    <w:p w:rsidR="00D709CF" w:rsidRPr="00CE123A" w:rsidRDefault="00D709CF" w:rsidP="00723AAF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1B0ECB" w:rsidRPr="0053017D" w:rsidRDefault="00D709CF" w:rsidP="001B0ECB">
      <w:pPr>
        <w:ind w:firstLine="284"/>
        <w:contextualSpacing/>
        <w:jc w:val="both"/>
        <w:rPr>
          <w:b/>
        </w:rPr>
      </w:pPr>
      <w:r w:rsidRPr="0053017D">
        <w:rPr>
          <w:b/>
        </w:rPr>
        <w:t xml:space="preserve">1. </w:t>
      </w:r>
      <w:r w:rsidR="003C157C">
        <w:rPr>
          <w:b/>
        </w:rPr>
        <w:t>«Подведение итогов за 2024</w:t>
      </w:r>
      <w:r w:rsidR="001B0ECB" w:rsidRPr="0053017D">
        <w:rPr>
          <w:b/>
        </w:rPr>
        <w:t xml:space="preserve"> год».</w:t>
      </w:r>
    </w:p>
    <w:p w:rsidR="003C157C" w:rsidRPr="003C157C" w:rsidRDefault="001B0ECB" w:rsidP="003C157C">
      <w:pPr>
        <w:ind w:firstLine="284"/>
        <w:jc w:val="both"/>
      </w:pPr>
      <w:r w:rsidRPr="00CE123A">
        <w:t>Докладчик:</w:t>
      </w:r>
      <w:r w:rsidRPr="001B0ECB">
        <w:t xml:space="preserve"> </w:t>
      </w:r>
      <w:r>
        <w:t>методист МАУ НР «КМЦ» Перспек</w:t>
      </w:r>
      <w:r w:rsidR="003C157C">
        <w:t xml:space="preserve">тива»– Леонова Ольга Викторовна, </w:t>
      </w:r>
      <w:r w:rsidR="003C157C" w:rsidRPr="003C157C">
        <w:t>председатель Совета молодежи – Бурак Кристина Александровна.</w:t>
      </w:r>
    </w:p>
    <w:p w:rsidR="001B0ECB" w:rsidRPr="00CE123A" w:rsidRDefault="001B0ECB" w:rsidP="001B0ECB">
      <w:pPr>
        <w:ind w:firstLine="284"/>
        <w:contextualSpacing/>
        <w:jc w:val="both"/>
      </w:pPr>
    </w:p>
    <w:p w:rsidR="001B0ECB" w:rsidRPr="00CE123A" w:rsidRDefault="001B0ECB" w:rsidP="001B0ECB">
      <w:pPr>
        <w:pStyle w:val="a4"/>
        <w:widowControl w:val="0"/>
        <w:autoSpaceDE w:val="0"/>
        <w:autoSpaceDN w:val="0"/>
        <w:adjustRightInd w:val="0"/>
        <w:jc w:val="both"/>
        <w:rPr>
          <w:b/>
          <w:shd w:val="clear" w:color="auto" w:fill="FDFDFD"/>
        </w:rPr>
      </w:pPr>
    </w:p>
    <w:p w:rsidR="001B0ECB" w:rsidRPr="00CE123A" w:rsidRDefault="001B0ECB" w:rsidP="001B0ECB">
      <w:pPr>
        <w:ind w:firstLine="284"/>
        <w:contextualSpacing/>
        <w:jc w:val="both"/>
      </w:pPr>
      <w:r>
        <w:rPr>
          <w:b/>
        </w:rPr>
        <w:t>РЕШИ</w:t>
      </w:r>
      <w:r w:rsidRPr="00CE123A">
        <w:rPr>
          <w:b/>
        </w:rPr>
        <w:t xml:space="preserve">ЛИ ПО ВОПРОСУ № </w:t>
      </w:r>
      <w:r w:rsidR="0053017D">
        <w:rPr>
          <w:b/>
        </w:rPr>
        <w:t>1</w:t>
      </w:r>
      <w:r w:rsidRPr="00CE123A">
        <w:rPr>
          <w:b/>
        </w:rPr>
        <w:t xml:space="preserve"> </w:t>
      </w:r>
      <w:r w:rsidR="003C157C">
        <w:rPr>
          <w:b/>
        </w:rPr>
        <w:t>«Подведение итогов за 2024</w:t>
      </w:r>
      <w:r w:rsidRPr="0053017D">
        <w:rPr>
          <w:b/>
        </w:rPr>
        <w:t xml:space="preserve"> год»</w:t>
      </w:r>
      <w:r w:rsidRPr="00CE123A">
        <w:t>:</w:t>
      </w:r>
    </w:p>
    <w:p w:rsidR="001B0ECB" w:rsidRPr="00CE123A" w:rsidRDefault="001B0ECB" w:rsidP="001B0ECB">
      <w:r>
        <w:t xml:space="preserve">     </w:t>
      </w:r>
      <w:r w:rsidRPr="00CE123A">
        <w:t>Работ</w:t>
      </w:r>
      <w:r w:rsidR="003C157C">
        <w:t>у членов совета молодёжи за 2024</w:t>
      </w:r>
      <w:r>
        <w:t xml:space="preserve"> год </w:t>
      </w:r>
      <w:r w:rsidRPr="00CE123A">
        <w:t>считать удовлетворительной.</w:t>
      </w:r>
    </w:p>
    <w:p w:rsidR="001B0ECB" w:rsidRPr="00CE123A" w:rsidRDefault="001B0ECB" w:rsidP="001B0ECB">
      <w:pPr>
        <w:pStyle w:val="a4"/>
        <w:widowControl w:val="0"/>
        <w:autoSpaceDE w:val="0"/>
        <w:autoSpaceDN w:val="0"/>
        <w:adjustRightInd w:val="0"/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Голосовали</w:t>
      </w:r>
      <w:r w:rsidR="00F07BB1">
        <w:rPr>
          <w:shd w:val="clear" w:color="auto" w:fill="FDFDFD"/>
        </w:rPr>
        <w:t>: «ЗА» 7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1B0ECB" w:rsidRDefault="001B0ECB" w:rsidP="001B0ECB">
      <w:pPr>
        <w:ind w:firstLine="284"/>
        <w:contextualSpacing/>
        <w:jc w:val="both"/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</w:p>
    <w:p w:rsidR="001B0ECB" w:rsidRDefault="001B0ECB" w:rsidP="00723AAF">
      <w:pPr>
        <w:ind w:firstLine="284"/>
        <w:contextualSpacing/>
        <w:jc w:val="both"/>
      </w:pPr>
    </w:p>
    <w:p w:rsidR="00A619DA" w:rsidRPr="00CE123A" w:rsidRDefault="00A619DA" w:rsidP="00A619DA">
      <w:pPr>
        <w:jc w:val="both"/>
        <w:rPr>
          <w:shd w:val="clear" w:color="auto" w:fill="FDFDFD"/>
        </w:rPr>
      </w:pPr>
      <w:r w:rsidRPr="00CE123A">
        <w:rPr>
          <w:shd w:val="clear" w:color="auto" w:fill="FDFDFD"/>
        </w:rPr>
        <w:t>.</w:t>
      </w:r>
    </w:p>
    <w:p w:rsidR="004F0682" w:rsidRPr="00CE123A" w:rsidRDefault="004F0682" w:rsidP="00723AAF">
      <w:pPr>
        <w:pStyle w:val="a4"/>
        <w:pBdr>
          <w:bottom w:val="single" w:sz="4" w:space="1" w:color="auto"/>
        </w:pBdr>
        <w:jc w:val="both"/>
      </w:pPr>
    </w:p>
    <w:p w:rsidR="004E6D94" w:rsidRPr="00CE123A" w:rsidRDefault="004E6D94" w:rsidP="00723AAF">
      <w:pPr>
        <w:jc w:val="both"/>
        <w:rPr>
          <w:b/>
        </w:rPr>
      </w:pPr>
    </w:p>
    <w:p w:rsidR="004E6D94" w:rsidRPr="00CE123A" w:rsidRDefault="004E6D94" w:rsidP="00723AAF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1B0ECB" w:rsidRPr="0053017D" w:rsidRDefault="0053017D" w:rsidP="001B0ECB">
      <w:pPr>
        <w:pStyle w:val="a3"/>
        <w:numPr>
          <w:ilvl w:val="0"/>
          <w:numId w:val="41"/>
        </w:numPr>
        <w:jc w:val="both"/>
        <w:rPr>
          <w:b/>
        </w:rPr>
      </w:pPr>
      <w:r w:rsidRPr="0053017D">
        <w:rPr>
          <w:b/>
        </w:rPr>
        <w:t>«План работы на 202</w:t>
      </w:r>
      <w:r w:rsidR="003C157C">
        <w:rPr>
          <w:b/>
        </w:rPr>
        <w:t>5</w:t>
      </w:r>
      <w:r w:rsidRPr="0053017D">
        <w:rPr>
          <w:b/>
        </w:rPr>
        <w:t xml:space="preserve"> год</w:t>
      </w:r>
      <w:r w:rsidR="001B0ECB" w:rsidRPr="0053017D">
        <w:rPr>
          <w:b/>
        </w:rPr>
        <w:t>»</w:t>
      </w:r>
    </w:p>
    <w:p w:rsidR="003C157C" w:rsidRPr="003C157C" w:rsidRDefault="001B0ECB" w:rsidP="003C157C">
      <w:pPr>
        <w:ind w:firstLine="284"/>
        <w:contextualSpacing/>
        <w:jc w:val="both"/>
      </w:pPr>
      <w:r w:rsidRPr="00CE123A">
        <w:t>Докладчик:</w:t>
      </w:r>
      <w:r w:rsidRPr="001B0ECB">
        <w:t xml:space="preserve"> </w:t>
      </w:r>
      <w:r>
        <w:t>методист МАУ НР «КМЦ» Перспек</w:t>
      </w:r>
      <w:r w:rsidR="003C157C">
        <w:t xml:space="preserve">тива – Леонова Ольга Викторовна, </w:t>
      </w:r>
      <w:r w:rsidR="003C157C" w:rsidRPr="003C157C">
        <w:t>председатель Совета молодежи – Бурак Кристина Александровна.</w:t>
      </w:r>
    </w:p>
    <w:p w:rsidR="001B0ECB" w:rsidRPr="00CE123A" w:rsidRDefault="001B0ECB" w:rsidP="003C157C">
      <w:pPr>
        <w:contextualSpacing/>
        <w:jc w:val="both"/>
      </w:pPr>
    </w:p>
    <w:p w:rsidR="002D16D7" w:rsidRDefault="003C157C" w:rsidP="002D16D7">
      <w:pPr>
        <w:ind w:firstLine="284"/>
        <w:contextualSpacing/>
        <w:jc w:val="both"/>
      </w:pPr>
      <w:r>
        <w:t>Целью Совета молодёжи на 2025</w:t>
      </w:r>
      <w:r w:rsidR="00540F28">
        <w:t xml:space="preserve"> год:</w:t>
      </w:r>
    </w:p>
    <w:p w:rsidR="002D16D7" w:rsidRDefault="00540F28" w:rsidP="002D16D7">
      <w:pPr>
        <w:pStyle w:val="a4"/>
        <w:jc w:val="both"/>
      </w:pPr>
      <w:r>
        <w:t xml:space="preserve">    - привлечение молодежи к активной гражданской позиции;</w:t>
      </w:r>
    </w:p>
    <w:p w:rsidR="002D16D7" w:rsidRDefault="003C157C" w:rsidP="003C157C">
      <w:pPr>
        <w:jc w:val="both"/>
      </w:pPr>
      <w:r>
        <w:t xml:space="preserve">    - </w:t>
      </w:r>
      <w:r w:rsidR="002D16D7">
        <w:t>активное участие в различных праздниках сельского поселени</w:t>
      </w:r>
      <w:r w:rsidR="00540F28">
        <w:t>я, а также районных мероприятий;</w:t>
      </w:r>
    </w:p>
    <w:p w:rsidR="002D16D7" w:rsidRDefault="002D16D7" w:rsidP="002D16D7">
      <w:pPr>
        <w:ind w:firstLine="284"/>
        <w:jc w:val="both"/>
      </w:pPr>
      <w:r>
        <w:t>- активно принимать участие в поселковых акциях</w:t>
      </w:r>
      <w:r w:rsidR="00540F28">
        <w:t>;</w:t>
      </w:r>
    </w:p>
    <w:p w:rsidR="002D16D7" w:rsidRDefault="002D16D7" w:rsidP="002D16D7">
      <w:pPr>
        <w:ind w:firstLine="284"/>
        <w:jc w:val="both"/>
      </w:pPr>
      <w:r>
        <w:t>- выдвижение, из числа членов совета молодёжи, на различные форумы и слёты молодежных парламентов</w:t>
      </w:r>
      <w:r w:rsidR="00540F28">
        <w:t xml:space="preserve"> Нефтеюганского района и округа;</w:t>
      </w:r>
    </w:p>
    <w:p w:rsidR="00540F28" w:rsidRDefault="00540F28" w:rsidP="002D16D7">
      <w:pPr>
        <w:ind w:firstLine="284"/>
        <w:jc w:val="both"/>
      </w:pPr>
      <w:r>
        <w:t>- осуществление добровольческой деятельности</w:t>
      </w:r>
      <w:proofErr w:type="gramStart"/>
      <w:r>
        <w:t xml:space="preserve"> .</w:t>
      </w:r>
      <w:proofErr w:type="gramEnd"/>
    </w:p>
    <w:p w:rsidR="002D16D7" w:rsidRDefault="002D16D7" w:rsidP="002D16D7">
      <w:pPr>
        <w:ind w:firstLine="284"/>
        <w:contextualSpacing/>
        <w:jc w:val="both"/>
      </w:pPr>
      <w:r>
        <w:t>Так же проявлять максимальную активность в ходах заседаний Совета молодёжи, активность в принятии решений, и работу в коллективе.</w:t>
      </w:r>
    </w:p>
    <w:p w:rsidR="002D16D7" w:rsidRDefault="002D16D7" w:rsidP="002D16D7">
      <w:pPr>
        <w:ind w:firstLine="284"/>
        <w:contextualSpacing/>
        <w:jc w:val="both"/>
      </w:pPr>
    </w:p>
    <w:p w:rsidR="002D16D7" w:rsidRDefault="002D16D7" w:rsidP="002D16D7">
      <w:pPr>
        <w:ind w:firstLine="284"/>
        <w:contextualSpacing/>
        <w:jc w:val="both"/>
      </w:pPr>
      <w:r>
        <w:rPr>
          <w:b/>
        </w:rPr>
        <w:t>РЕШ</w:t>
      </w:r>
      <w:r w:rsidRPr="00CE123A">
        <w:rPr>
          <w:b/>
        </w:rPr>
        <w:t>ИЛИ ПО ВОПРОСУ №</w:t>
      </w:r>
      <w:r>
        <w:rPr>
          <w:b/>
        </w:rPr>
        <w:t>2</w:t>
      </w:r>
      <w:r w:rsidRPr="00CE123A">
        <w:rPr>
          <w:b/>
        </w:rPr>
        <w:t xml:space="preserve"> </w:t>
      </w:r>
      <w:r>
        <w:t>«О плане работы Сове</w:t>
      </w:r>
      <w:r w:rsidR="003C157C">
        <w:t xml:space="preserve">та молодёжи </w:t>
      </w:r>
      <w:proofErr w:type="spellStart"/>
      <w:r w:rsidR="003C157C">
        <w:t>с.п</w:t>
      </w:r>
      <w:proofErr w:type="spellEnd"/>
      <w:r w:rsidR="003C157C">
        <w:t xml:space="preserve">. </w:t>
      </w:r>
      <w:proofErr w:type="spellStart"/>
      <w:r w:rsidR="003C157C">
        <w:t>Куть-Ях</w:t>
      </w:r>
      <w:proofErr w:type="spellEnd"/>
      <w:r w:rsidR="003C157C">
        <w:t xml:space="preserve"> на 2025</w:t>
      </w:r>
      <w:r>
        <w:t xml:space="preserve"> год» данные приоритетные направления поставить на контроль и стараться выполнять по мере поступления различных мероприятий. </w:t>
      </w:r>
    </w:p>
    <w:p w:rsidR="002D16D7" w:rsidRPr="00CE123A" w:rsidRDefault="002D16D7" w:rsidP="002D16D7">
      <w:pPr>
        <w:ind w:firstLine="284"/>
        <w:contextualSpacing/>
        <w:jc w:val="both"/>
      </w:pPr>
    </w:p>
    <w:p w:rsidR="001B0ECB" w:rsidRPr="00CE123A" w:rsidRDefault="001B0ECB" w:rsidP="001B0ECB">
      <w:pPr>
        <w:pStyle w:val="a4"/>
        <w:widowControl w:val="0"/>
        <w:autoSpaceDE w:val="0"/>
        <w:autoSpaceDN w:val="0"/>
        <w:adjustRightInd w:val="0"/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Голосовали</w:t>
      </w:r>
      <w:r w:rsidR="00540F28">
        <w:rPr>
          <w:shd w:val="clear" w:color="auto" w:fill="FDFDFD"/>
        </w:rPr>
        <w:t>: «ЗА» 7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1B0ECB" w:rsidRPr="001B0ECB" w:rsidRDefault="001B0ECB" w:rsidP="001B0ECB">
      <w:pPr>
        <w:pStyle w:val="a3"/>
        <w:ind w:left="786"/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</w:p>
    <w:p w:rsidR="009708D1" w:rsidRPr="00CE123A" w:rsidRDefault="009708D1" w:rsidP="00723AAF">
      <w:pPr>
        <w:jc w:val="both"/>
        <w:rPr>
          <w:shd w:val="clear" w:color="auto" w:fill="FDFDFD"/>
        </w:rPr>
      </w:pPr>
      <w:r w:rsidRPr="00CE123A">
        <w:rPr>
          <w:shd w:val="clear" w:color="auto" w:fill="FDFDFD"/>
        </w:rPr>
        <w:t>.</w:t>
      </w:r>
    </w:p>
    <w:p w:rsidR="009708D1" w:rsidRPr="00CE123A" w:rsidRDefault="009708D1" w:rsidP="00723AAF">
      <w:pPr>
        <w:pBdr>
          <w:bottom w:val="single" w:sz="4" w:space="1" w:color="auto"/>
        </w:pBdr>
        <w:ind w:left="284"/>
        <w:jc w:val="both"/>
        <w:rPr>
          <w:b/>
        </w:rPr>
      </w:pPr>
    </w:p>
    <w:p w:rsidR="009708D1" w:rsidRPr="00CE123A" w:rsidRDefault="009708D1" w:rsidP="00723AAF">
      <w:pPr>
        <w:ind w:left="284"/>
        <w:jc w:val="both"/>
        <w:rPr>
          <w:b/>
        </w:rPr>
      </w:pPr>
    </w:p>
    <w:p w:rsidR="001E4963" w:rsidRPr="00CE123A" w:rsidRDefault="001E4963" w:rsidP="00723AAF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D709CF" w:rsidRPr="0053017D" w:rsidRDefault="008B3D13" w:rsidP="00723AAF">
      <w:pPr>
        <w:jc w:val="both"/>
        <w:rPr>
          <w:b/>
        </w:rPr>
      </w:pPr>
      <w:r w:rsidRPr="0053017D">
        <w:rPr>
          <w:b/>
        </w:rPr>
        <w:t xml:space="preserve">    </w:t>
      </w:r>
      <w:r w:rsidR="00D709CF" w:rsidRPr="0053017D">
        <w:rPr>
          <w:b/>
        </w:rPr>
        <w:t>3. «</w:t>
      </w:r>
      <w:r w:rsidR="00A46BB0" w:rsidRPr="0053017D">
        <w:rPr>
          <w:b/>
        </w:rPr>
        <w:t>Подведение итогов организации трудоустр</w:t>
      </w:r>
      <w:r w:rsidR="00540F28">
        <w:rPr>
          <w:b/>
        </w:rPr>
        <w:t>ойства несовершеннолетних в</w:t>
      </w:r>
      <w:r w:rsidR="003C157C">
        <w:rPr>
          <w:b/>
        </w:rPr>
        <w:t xml:space="preserve"> 2024</w:t>
      </w:r>
      <w:r w:rsidR="00A46BB0" w:rsidRPr="0053017D">
        <w:rPr>
          <w:b/>
        </w:rPr>
        <w:t xml:space="preserve"> году</w:t>
      </w:r>
      <w:r w:rsidR="00D709CF" w:rsidRPr="0053017D">
        <w:rPr>
          <w:b/>
        </w:rPr>
        <w:t>».</w:t>
      </w:r>
    </w:p>
    <w:p w:rsidR="003E3ACA" w:rsidRPr="00CE123A" w:rsidRDefault="00A619DA" w:rsidP="00723AAF">
      <w:pPr>
        <w:pStyle w:val="a4"/>
        <w:jc w:val="both"/>
      </w:pPr>
      <w:r>
        <w:t xml:space="preserve">   </w:t>
      </w:r>
      <w:r w:rsidR="00D709CF" w:rsidRPr="00CE123A">
        <w:t>Докладчик:</w:t>
      </w:r>
      <w:r w:rsidR="001B0ECB" w:rsidRPr="001B0ECB">
        <w:t xml:space="preserve"> </w:t>
      </w:r>
      <w:r w:rsidR="001B0ECB">
        <w:t xml:space="preserve">методист МАУ НР «КМЦ» Перспектива» </w:t>
      </w:r>
      <w:r w:rsidR="00F85B66">
        <w:t>– Леонова Ольга Викторовна.</w:t>
      </w:r>
    </w:p>
    <w:p w:rsidR="00540F28" w:rsidRDefault="008F4926" w:rsidP="003C157C">
      <w:pPr>
        <w:ind w:firstLine="567"/>
        <w:jc w:val="both"/>
        <w:rPr>
          <w:sz w:val="26"/>
          <w:szCs w:val="26"/>
        </w:rPr>
      </w:pPr>
      <w:r>
        <w:t xml:space="preserve">   </w:t>
      </w:r>
      <w:r w:rsidR="00540F28" w:rsidRPr="00E23F19">
        <w:rPr>
          <w:sz w:val="26"/>
          <w:szCs w:val="26"/>
        </w:rPr>
        <w:t xml:space="preserve">Ежегодно на территории поселения организовываются трудовые бригады из числа подростков в возрасте от 14 до 18 лет, которые занимаются уборкой и озеленением поселка, работают вожатыми на дворовых площадках и школьных лагерях. </w:t>
      </w:r>
      <w:r w:rsidR="00540F28" w:rsidRPr="00E23F19">
        <w:rPr>
          <w:rFonts w:eastAsia="Calibri"/>
          <w:spacing w:val="3"/>
          <w:sz w:val="26"/>
          <w:szCs w:val="26"/>
        </w:rPr>
        <w:t>Особое внимание уделяется подросткам из мног</w:t>
      </w:r>
      <w:r w:rsidR="00540F28" w:rsidRPr="00E23F19">
        <w:rPr>
          <w:spacing w:val="3"/>
          <w:sz w:val="26"/>
          <w:szCs w:val="26"/>
        </w:rPr>
        <w:t xml:space="preserve">одетных, малообеспеченных семей и детей, состоящих на учете КДН. </w:t>
      </w:r>
      <w:r w:rsidR="00540F28">
        <w:rPr>
          <w:spacing w:val="3"/>
          <w:sz w:val="26"/>
          <w:szCs w:val="26"/>
        </w:rPr>
        <w:t xml:space="preserve">На территории </w:t>
      </w:r>
      <w:proofErr w:type="spellStart"/>
      <w:r w:rsidR="00540F28">
        <w:rPr>
          <w:spacing w:val="3"/>
          <w:sz w:val="26"/>
          <w:szCs w:val="26"/>
        </w:rPr>
        <w:t>сп</w:t>
      </w:r>
      <w:proofErr w:type="spellEnd"/>
      <w:r w:rsidR="00540F28">
        <w:rPr>
          <w:spacing w:val="3"/>
          <w:sz w:val="26"/>
          <w:szCs w:val="26"/>
        </w:rPr>
        <w:t xml:space="preserve">. </w:t>
      </w:r>
      <w:proofErr w:type="spellStart"/>
      <w:r w:rsidR="003C157C">
        <w:rPr>
          <w:spacing w:val="3"/>
          <w:sz w:val="26"/>
          <w:szCs w:val="26"/>
        </w:rPr>
        <w:lastRenderedPageBreak/>
        <w:t>Куть-Ях</w:t>
      </w:r>
      <w:proofErr w:type="spellEnd"/>
      <w:r w:rsidR="003C157C">
        <w:rPr>
          <w:spacing w:val="3"/>
          <w:sz w:val="26"/>
          <w:szCs w:val="26"/>
        </w:rPr>
        <w:t xml:space="preserve"> в 2024</w:t>
      </w:r>
      <w:r w:rsidR="00540F28">
        <w:rPr>
          <w:spacing w:val="3"/>
          <w:sz w:val="26"/>
          <w:szCs w:val="26"/>
        </w:rPr>
        <w:t xml:space="preserve"> году было трудоустроено</w:t>
      </w:r>
      <w:r w:rsidR="003C157C">
        <w:rPr>
          <w:sz w:val="26"/>
          <w:szCs w:val="26"/>
        </w:rPr>
        <w:t xml:space="preserve"> 36</w:t>
      </w:r>
      <w:r w:rsidR="00540F28">
        <w:rPr>
          <w:sz w:val="26"/>
          <w:szCs w:val="26"/>
        </w:rPr>
        <w:t xml:space="preserve"> человек, </w:t>
      </w:r>
      <w:r w:rsidR="00540F28" w:rsidRPr="00E23F19">
        <w:rPr>
          <w:sz w:val="26"/>
          <w:szCs w:val="26"/>
        </w:rPr>
        <w:t>через</w:t>
      </w:r>
      <w:r w:rsidR="00540F28">
        <w:rPr>
          <w:sz w:val="26"/>
          <w:szCs w:val="26"/>
        </w:rPr>
        <w:t xml:space="preserve"> трудовые отряды на базе бюджетных учреждений поселения;</w:t>
      </w:r>
    </w:p>
    <w:p w:rsidR="004F0682" w:rsidRPr="00CE123A" w:rsidRDefault="004F0682" w:rsidP="008F4926">
      <w:pPr>
        <w:jc w:val="both"/>
        <w:rPr>
          <w:b/>
        </w:rPr>
      </w:pPr>
    </w:p>
    <w:p w:rsidR="004F0682" w:rsidRPr="0053017D" w:rsidRDefault="006B7B64" w:rsidP="00723AAF">
      <w:pPr>
        <w:ind w:firstLine="284"/>
        <w:contextualSpacing/>
        <w:jc w:val="both"/>
        <w:rPr>
          <w:b/>
        </w:rPr>
      </w:pPr>
      <w:r>
        <w:rPr>
          <w:b/>
        </w:rPr>
        <w:t>РЕШ</w:t>
      </w:r>
      <w:r w:rsidR="004F0682" w:rsidRPr="00CE123A">
        <w:rPr>
          <w:b/>
        </w:rPr>
        <w:t>ИЛИ ПО ВОПРОСУ №</w:t>
      </w:r>
      <w:r w:rsidR="00655DDD" w:rsidRPr="00CE123A">
        <w:rPr>
          <w:b/>
        </w:rPr>
        <w:t>3</w:t>
      </w:r>
      <w:r w:rsidR="004F0682" w:rsidRPr="00CE123A">
        <w:rPr>
          <w:b/>
        </w:rPr>
        <w:t xml:space="preserve"> </w:t>
      </w:r>
      <w:r w:rsidR="004F0682" w:rsidRPr="0053017D">
        <w:rPr>
          <w:b/>
        </w:rPr>
        <w:t>«</w:t>
      </w:r>
      <w:r w:rsidR="008F4926" w:rsidRPr="0053017D">
        <w:rPr>
          <w:b/>
        </w:rPr>
        <w:t>Подведение итогов организации трудоустр</w:t>
      </w:r>
      <w:r w:rsidR="001B0ECB" w:rsidRPr="0053017D">
        <w:rPr>
          <w:b/>
        </w:rPr>
        <w:t>ойст</w:t>
      </w:r>
      <w:r w:rsidR="003C157C">
        <w:rPr>
          <w:b/>
        </w:rPr>
        <w:t>ва несовершеннолетних в 2024</w:t>
      </w:r>
      <w:r w:rsidR="008F4926" w:rsidRPr="0053017D">
        <w:rPr>
          <w:b/>
        </w:rPr>
        <w:t xml:space="preserve"> году</w:t>
      </w:r>
      <w:r w:rsidR="004F0682" w:rsidRPr="0053017D">
        <w:rPr>
          <w:b/>
        </w:rPr>
        <w:t xml:space="preserve">»: </w:t>
      </w:r>
    </w:p>
    <w:p w:rsidR="008F4926" w:rsidRPr="00CE123A" w:rsidRDefault="00540F28" w:rsidP="00723AAF">
      <w:pPr>
        <w:ind w:firstLine="284"/>
        <w:contextualSpacing/>
        <w:jc w:val="both"/>
      </w:pPr>
      <w:r>
        <w:t>В</w:t>
      </w:r>
      <w:r w:rsidR="003C157C">
        <w:t xml:space="preserve"> 2024</w:t>
      </w:r>
      <w:r w:rsidR="008F4926" w:rsidRPr="008F4926">
        <w:t xml:space="preserve"> году в летний период планируем трудоустроить подростков в Молодежный трудовой отряд Нефтеюган</w:t>
      </w:r>
      <w:r w:rsidR="003C157C">
        <w:t>ского района  не ниже чем в 2024</w:t>
      </w:r>
      <w:r w:rsidR="008F4926" w:rsidRPr="008F4926">
        <w:t xml:space="preserve"> году, согласно квоте.</w:t>
      </w:r>
    </w:p>
    <w:p w:rsidR="004F0682" w:rsidRPr="00CE123A" w:rsidRDefault="004F0682" w:rsidP="00723AAF">
      <w:pPr>
        <w:pStyle w:val="a4"/>
        <w:widowControl w:val="0"/>
        <w:autoSpaceDE w:val="0"/>
        <w:autoSpaceDN w:val="0"/>
        <w:adjustRightInd w:val="0"/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t>Голосовали</w:t>
      </w:r>
      <w:r w:rsidR="00540F28">
        <w:rPr>
          <w:shd w:val="clear" w:color="auto" w:fill="FDFDFD"/>
        </w:rPr>
        <w:t>: «ЗА» 7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4F0682" w:rsidRPr="00CE123A" w:rsidRDefault="004F0682" w:rsidP="00723AAF">
      <w:pPr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  <w:r w:rsidRPr="00CE123A">
        <w:rPr>
          <w:shd w:val="clear" w:color="auto" w:fill="FDFDFD"/>
        </w:rPr>
        <w:t>.</w:t>
      </w:r>
    </w:p>
    <w:p w:rsidR="00655DDD" w:rsidRPr="00F85B66" w:rsidRDefault="00655DDD" w:rsidP="00F85B66">
      <w:pPr>
        <w:jc w:val="both"/>
        <w:rPr>
          <w:sz w:val="20"/>
          <w:szCs w:val="20"/>
          <w:shd w:val="clear" w:color="auto" w:fill="FDFDFD"/>
        </w:rPr>
      </w:pPr>
    </w:p>
    <w:p w:rsidR="001F055F" w:rsidRDefault="001F055F" w:rsidP="00010C08">
      <w:pPr>
        <w:pStyle w:val="a4"/>
        <w:jc w:val="both"/>
      </w:pPr>
    </w:p>
    <w:p w:rsidR="00F85B66" w:rsidRDefault="0053017D" w:rsidP="00010C08">
      <w:pPr>
        <w:pStyle w:val="a4"/>
        <w:jc w:val="both"/>
      </w:pPr>
      <w:bookmarkStart w:id="0" w:name="_GoBack"/>
      <w:bookmarkEnd w:id="0"/>
      <w:r>
        <w:t xml:space="preserve">Методист МАУ НР «КМЦ» Перспектива»                                </w:t>
      </w:r>
      <w:r w:rsidR="00F85B66">
        <w:t>Леонова Ольга Викторовна</w:t>
      </w:r>
    </w:p>
    <w:p w:rsidR="003C157C" w:rsidRDefault="003C157C" w:rsidP="00010C08">
      <w:pPr>
        <w:pStyle w:val="a4"/>
        <w:jc w:val="both"/>
      </w:pPr>
    </w:p>
    <w:p w:rsidR="003C157C" w:rsidRPr="003C157C" w:rsidRDefault="003C157C" w:rsidP="003C157C">
      <w:pPr>
        <w:pStyle w:val="a4"/>
      </w:pPr>
      <w:r>
        <w:t>П</w:t>
      </w:r>
      <w:r w:rsidRPr="003C157C">
        <w:t>редседатель Совета молодежи</w:t>
      </w:r>
      <w:r>
        <w:t xml:space="preserve">                                                Бурак Кристина Александровна </w:t>
      </w:r>
    </w:p>
    <w:p w:rsidR="003C157C" w:rsidRDefault="003C157C" w:rsidP="00010C08">
      <w:pPr>
        <w:pStyle w:val="a4"/>
        <w:jc w:val="both"/>
      </w:pPr>
    </w:p>
    <w:p w:rsidR="00010C08" w:rsidRPr="00CE123A" w:rsidRDefault="00010C08" w:rsidP="00010C08">
      <w:pPr>
        <w:pStyle w:val="a4"/>
        <w:jc w:val="both"/>
      </w:pPr>
      <w:r w:rsidRPr="00CE123A">
        <w:tab/>
      </w:r>
      <w:r w:rsidR="00A63EB4" w:rsidRPr="00CE123A">
        <w:t xml:space="preserve">                        </w:t>
      </w:r>
      <w:r w:rsidRPr="00CE123A">
        <w:tab/>
      </w:r>
      <w:r w:rsidR="00A63EB4" w:rsidRPr="00CE123A">
        <w:t xml:space="preserve">          </w:t>
      </w:r>
      <w:r w:rsidRPr="00CE123A">
        <w:tab/>
      </w:r>
      <w:r w:rsidRPr="00CE123A">
        <w:tab/>
      </w:r>
    </w:p>
    <w:sectPr w:rsidR="00010C08" w:rsidRPr="00CE123A" w:rsidSect="00527292">
      <w:pgSz w:w="11906" w:h="16838"/>
      <w:pgMar w:top="624" w:right="991" w:bottom="96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22194"/>
    <w:lvl w:ilvl="0">
      <w:numFmt w:val="bullet"/>
      <w:lvlText w:val="*"/>
      <w:lvlJc w:val="left"/>
    </w:lvl>
  </w:abstractNum>
  <w:abstractNum w:abstractNumId="1">
    <w:nsid w:val="033D6C42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56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BE"/>
    <w:multiLevelType w:val="hybridMultilevel"/>
    <w:tmpl w:val="C5420080"/>
    <w:lvl w:ilvl="0" w:tplc="56E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2F1D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535A0"/>
    <w:multiLevelType w:val="hybridMultilevel"/>
    <w:tmpl w:val="1AACC19E"/>
    <w:lvl w:ilvl="0" w:tplc="908490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295A"/>
    <w:multiLevelType w:val="hybridMultilevel"/>
    <w:tmpl w:val="AF6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50EF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D30D1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6E40"/>
    <w:multiLevelType w:val="hybridMultilevel"/>
    <w:tmpl w:val="C6F4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48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500"/>
    <w:multiLevelType w:val="hybridMultilevel"/>
    <w:tmpl w:val="CDE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C5D"/>
    <w:multiLevelType w:val="hybridMultilevel"/>
    <w:tmpl w:val="F0DE17C4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1DA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104A"/>
    <w:multiLevelType w:val="multilevel"/>
    <w:tmpl w:val="20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14BBC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BAD"/>
    <w:multiLevelType w:val="hybridMultilevel"/>
    <w:tmpl w:val="243A1C02"/>
    <w:lvl w:ilvl="0" w:tplc="1C4A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4E7F59"/>
    <w:multiLevelType w:val="hybridMultilevel"/>
    <w:tmpl w:val="B972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E0D42"/>
    <w:multiLevelType w:val="hybridMultilevel"/>
    <w:tmpl w:val="9A1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A62CF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2724"/>
    <w:multiLevelType w:val="hybridMultilevel"/>
    <w:tmpl w:val="2D3CAE2A"/>
    <w:lvl w:ilvl="0" w:tplc="03D4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98F"/>
    <w:multiLevelType w:val="hybridMultilevel"/>
    <w:tmpl w:val="72DE4F72"/>
    <w:lvl w:ilvl="0" w:tplc="40E2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07FFA"/>
    <w:multiLevelType w:val="hybridMultilevel"/>
    <w:tmpl w:val="F0AE04C6"/>
    <w:lvl w:ilvl="0" w:tplc="475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6FEB"/>
    <w:multiLevelType w:val="hybridMultilevel"/>
    <w:tmpl w:val="CE62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4224F"/>
    <w:multiLevelType w:val="hybridMultilevel"/>
    <w:tmpl w:val="B5D2B60C"/>
    <w:lvl w:ilvl="0" w:tplc="5580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F72A8B"/>
    <w:multiLevelType w:val="hybridMultilevel"/>
    <w:tmpl w:val="B6B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836"/>
    <w:multiLevelType w:val="multilevel"/>
    <w:tmpl w:val="1256D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F0FBE"/>
    <w:multiLevelType w:val="hybridMultilevel"/>
    <w:tmpl w:val="5F08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62E"/>
    <w:multiLevelType w:val="hybridMultilevel"/>
    <w:tmpl w:val="3D9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549B9"/>
    <w:multiLevelType w:val="hybridMultilevel"/>
    <w:tmpl w:val="FFA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68A5"/>
    <w:multiLevelType w:val="hybridMultilevel"/>
    <w:tmpl w:val="86946AFA"/>
    <w:lvl w:ilvl="0" w:tplc="A274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C711C"/>
    <w:multiLevelType w:val="hybridMultilevel"/>
    <w:tmpl w:val="07F252C4"/>
    <w:lvl w:ilvl="0" w:tplc="0F2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FD606A"/>
    <w:multiLevelType w:val="hybridMultilevel"/>
    <w:tmpl w:val="385A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51F2A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291E24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27420"/>
    <w:multiLevelType w:val="multilevel"/>
    <w:tmpl w:val="65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42673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F4AC3"/>
    <w:multiLevelType w:val="hybridMultilevel"/>
    <w:tmpl w:val="190A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6"/>
  </w:num>
  <w:num w:numId="4">
    <w:abstractNumId w:val="1"/>
  </w:num>
  <w:num w:numId="5">
    <w:abstractNumId w:val="28"/>
  </w:num>
  <w:num w:numId="6">
    <w:abstractNumId w:val="32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30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"/>
  </w:num>
  <w:num w:numId="25">
    <w:abstractNumId w:val="29"/>
  </w:num>
  <w:num w:numId="26">
    <w:abstractNumId w:val="26"/>
  </w:num>
  <w:num w:numId="27">
    <w:abstractNumId w:val="10"/>
  </w:num>
  <w:num w:numId="28">
    <w:abstractNumId w:val="4"/>
  </w:num>
  <w:num w:numId="29">
    <w:abstractNumId w:val="3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4"/>
  </w:num>
  <w:num w:numId="39">
    <w:abstractNumId w:val="9"/>
  </w:num>
  <w:num w:numId="40">
    <w:abstractNumId w:val="23"/>
  </w:num>
  <w:num w:numId="41">
    <w:abstractNumId w:val="16"/>
  </w:num>
  <w:num w:numId="42">
    <w:abstractNumId w:val="14"/>
  </w:num>
  <w:num w:numId="43">
    <w:abstractNumId w:val="3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10C08"/>
    <w:rsid w:val="0002772B"/>
    <w:rsid w:val="0003437D"/>
    <w:rsid w:val="000459C2"/>
    <w:rsid w:val="0006666B"/>
    <w:rsid w:val="00070F6C"/>
    <w:rsid w:val="0007517E"/>
    <w:rsid w:val="00075BAA"/>
    <w:rsid w:val="000A265F"/>
    <w:rsid w:val="001001C2"/>
    <w:rsid w:val="00103FDC"/>
    <w:rsid w:val="00132DF9"/>
    <w:rsid w:val="00193A8B"/>
    <w:rsid w:val="001A235C"/>
    <w:rsid w:val="001B0ECB"/>
    <w:rsid w:val="001C0632"/>
    <w:rsid w:val="001E4963"/>
    <w:rsid w:val="001F055F"/>
    <w:rsid w:val="001F1B52"/>
    <w:rsid w:val="00232F73"/>
    <w:rsid w:val="0028307E"/>
    <w:rsid w:val="002D0260"/>
    <w:rsid w:val="002D06FF"/>
    <w:rsid w:val="002D16D7"/>
    <w:rsid w:val="002F157F"/>
    <w:rsid w:val="0030788C"/>
    <w:rsid w:val="00324589"/>
    <w:rsid w:val="00334F80"/>
    <w:rsid w:val="003A59B5"/>
    <w:rsid w:val="003A6FE1"/>
    <w:rsid w:val="003C10A9"/>
    <w:rsid w:val="003C157C"/>
    <w:rsid w:val="003C35A8"/>
    <w:rsid w:val="003D58B3"/>
    <w:rsid w:val="003E3ACA"/>
    <w:rsid w:val="003F22F2"/>
    <w:rsid w:val="00441BDA"/>
    <w:rsid w:val="00441F98"/>
    <w:rsid w:val="00456010"/>
    <w:rsid w:val="00464F30"/>
    <w:rsid w:val="00472972"/>
    <w:rsid w:val="004819AB"/>
    <w:rsid w:val="00492D13"/>
    <w:rsid w:val="004A53D2"/>
    <w:rsid w:val="004B38E0"/>
    <w:rsid w:val="004D15BF"/>
    <w:rsid w:val="004E3B6D"/>
    <w:rsid w:val="004E6D94"/>
    <w:rsid w:val="004F0682"/>
    <w:rsid w:val="005072C5"/>
    <w:rsid w:val="00527292"/>
    <w:rsid w:val="0053017D"/>
    <w:rsid w:val="00540F28"/>
    <w:rsid w:val="00562EB6"/>
    <w:rsid w:val="005931DF"/>
    <w:rsid w:val="00605C65"/>
    <w:rsid w:val="0061601B"/>
    <w:rsid w:val="0063160E"/>
    <w:rsid w:val="006331F4"/>
    <w:rsid w:val="00655DDD"/>
    <w:rsid w:val="006B563D"/>
    <w:rsid w:val="006B7B64"/>
    <w:rsid w:val="006F00FB"/>
    <w:rsid w:val="00716B4D"/>
    <w:rsid w:val="00723AAF"/>
    <w:rsid w:val="0074169A"/>
    <w:rsid w:val="007529CE"/>
    <w:rsid w:val="00753D41"/>
    <w:rsid w:val="007649D2"/>
    <w:rsid w:val="0077288F"/>
    <w:rsid w:val="007B7E0C"/>
    <w:rsid w:val="008044A3"/>
    <w:rsid w:val="008049A7"/>
    <w:rsid w:val="00820FC4"/>
    <w:rsid w:val="008224A6"/>
    <w:rsid w:val="00840E7E"/>
    <w:rsid w:val="008765FE"/>
    <w:rsid w:val="008B3D13"/>
    <w:rsid w:val="008B4ADC"/>
    <w:rsid w:val="008C12BC"/>
    <w:rsid w:val="008E536A"/>
    <w:rsid w:val="008F4926"/>
    <w:rsid w:val="00911DF2"/>
    <w:rsid w:val="00913450"/>
    <w:rsid w:val="00957BE1"/>
    <w:rsid w:val="0096537E"/>
    <w:rsid w:val="009708D1"/>
    <w:rsid w:val="0097590C"/>
    <w:rsid w:val="009A24D4"/>
    <w:rsid w:val="009B6E33"/>
    <w:rsid w:val="009E5070"/>
    <w:rsid w:val="00A31318"/>
    <w:rsid w:val="00A46BB0"/>
    <w:rsid w:val="00A619DA"/>
    <w:rsid w:val="00A62EA3"/>
    <w:rsid w:val="00A63EB4"/>
    <w:rsid w:val="00A81C77"/>
    <w:rsid w:val="00AA34B8"/>
    <w:rsid w:val="00AC0B59"/>
    <w:rsid w:val="00AC3B6D"/>
    <w:rsid w:val="00AE34EC"/>
    <w:rsid w:val="00AF5CDE"/>
    <w:rsid w:val="00B324AB"/>
    <w:rsid w:val="00B50322"/>
    <w:rsid w:val="00BC4881"/>
    <w:rsid w:val="00C477B2"/>
    <w:rsid w:val="00C63DA5"/>
    <w:rsid w:val="00C81820"/>
    <w:rsid w:val="00C92E7E"/>
    <w:rsid w:val="00CB1C29"/>
    <w:rsid w:val="00CC24DC"/>
    <w:rsid w:val="00CE123A"/>
    <w:rsid w:val="00CF0019"/>
    <w:rsid w:val="00D04670"/>
    <w:rsid w:val="00D348AD"/>
    <w:rsid w:val="00D709CF"/>
    <w:rsid w:val="00D732E9"/>
    <w:rsid w:val="00D844C1"/>
    <w:rsid w:val="00DF08D6"/>
    <w:rsid w:val="00E00CFF"/>
    <w:rsid w:val="00E55C0F"/>
    <w:rsid w:val="00E71CAB"/>
    <w:rsid w:val="00E758DF"/>
    <w:rsid w:val="00EB5CD1"/>
    <w:rsid w:val="00EC6E6B"/>
    <w:rsid w:val="00EF0FDF"/>
    <w:rsid w:val="00F07BB1"/>
    <w:rsid w:val="00F149B5"/>
    <w:rsid w:val="00F85B66"/>
    <w:rsid w:val="00FB5DDC"/>
    <w:rsid w:val="00FE6A9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AF74-A5D3-43F7-8C00-AE66E299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Ювенальная служба</dc:creator>
  <cp:lastModifiedBy>RePack by Diakov</cp:lastModifiedBy>
  <cp:revision>18</cp:revision>
  <cp:lastPrinted>2017-11-16T06:06:00Z</cp:lastPrinted>
  <dcterms:created xsi:type="dcterms:W3CDTF">2017-11-16T05:54:00Z</dcterms:created>
  <dcterms:modified xsi:type="dcterms:W3CDTF">2025-02-13T07:48:00Z</dcterms:modified>
</cp:coreProperties>
</file>